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2175352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2942799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RETALHOS MIOCUTÂNEOS”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RETALHOS MIOCUTÂNEOS”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reconstrução parcial ou total da mama com retalhos autólogos.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Necroses parciais ou totais dos retalhos;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Abaulamentos abdominais;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Extrusão da tela abdominal.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5288917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7167104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60810051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7787754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RECONSTRUÇÃO MAMÁRIA COM RETALHOS MIOCUTÂNEOS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rLwiQkX4Ag8w7ZqoWx2+JgoH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VzMFBVemw2VnhkdG95MTU0MTBDcnM1WjFkUVoyc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